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A8" w:rsidRPr="005361A8" w:rsidRDefault="005361A8" w:rsidP="005361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1A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361A8" w:rsidRDefault="005361A8" w:rsidP="005361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361A8">
        <w:rPr>
          <w:rFonts w:ascii="Times New Roman" w:hAnsi="Times New Roman" w:cs="Times New Roman"/>
          <w:sz w:val="24"/>
          <w:szCs w:val="24"/>
        </w:rPr>
        <w:t xml:space="preserve"> </w:t>
      </w:r>
      <w:r w:rsidR="00FA29CB">
        <w:rPr>
          <w:rFonts w:ascii="Times New Roman" w:hAnsi="Times New Roman" w:cs="Times New Roman"/>
          <w:sz w:val="24"/>
          <w:szCs w:val="24"/>
        </w:rPr>
        <w:t>решению</w:t>
      </w:r>
      <w:r w:rsidRPr="00536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1A8" w:rsidRDefault="00FA29CB" w:rsidP="005361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="005361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361A8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FA29CB" w:rsidRPr="005361A8" w:rsidRDefault="00FA29CB" w:rsidP="005361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1693">
        <w:rPr>
          <w:rFonts w:ascii="Times New Roman" w:hAnsi="Times New Roman" w:cs="Times New Roman"/>
          <w:sz w:val="24"/>
          <w:szCs w:val="24"/>
        </w:rPr>
        <w:t>02.03.2020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81693">
        <w:rPr>
          <w:rFonts w:ascii="Times New Roman" w:hAnsi="Times New Roman" w:cs="Times New Roman"/>
          <w:sz w:val="24"/>
          <w:szCs w:val="24"/>
        </w:rPr>
        <w:t>2-па</w:t>
      </w:r>
    </w:p>
    <w:p w:rsidR="005361A8" w:rsidRPr="005361A8" w:rsidRDefault="005361A8" w:rsidP="00536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1A8" w:rsidRPr="00F033F5" w:rsidRDefault="00F033F5" w:rsidP="00F03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3F5"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F033F5" w:rsidRDefault="00F033F5" w:rsidP="00F03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F033F5" w:rsidRDefault="00F033F5" w:rsidP="00F03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F033F5" w:rsidRDefault="00F033F5" w:rsidP="00F03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14.12.2018  № 25-па»</w:t>
      </w:r>
    </w:p>
    <w:p w:rsidR="00F033F5" w:rsidRDefault="00F033F5" w:rsidP="00F03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3F5" w:rsidRPr="00F033F5" w:rsidRDefault="00F033F5" w:rsidP="00F03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1A8" w:rsidRDefault="00DF4879" w:rsidP="00536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843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4B1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843E7F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5361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934B1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5361A8">
        <w:rPr>
          <w:rFonts w:ascii="Times New Roman" w:hAnsi="Times New Roman" w:cs="Times New Roman"/>
          <w:b/>
          <w:sz w:val="24"/>
          <w:szCs w:val="24"/>
        </w:rPr>
        <w:t>)</w:t>
      </w:r>
    </w:p>
    <w:p w:rsidR="007934B1" w:rsidRDefault="00AC6CA0" w:rsidP="00536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D57C0A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57C0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956FA" w:rsidRPr="00606028" w:rsidRDefault="007956FA" w:rsidP="00536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96"/>
        <w:gridCol w:w="4657"/>
        <w:gridCol w:w="1985"/>
        <w:gridCol w:w="2409"/>
      </w:tblGrid>
      <w:tr w:rsidR="00606028" w:rsidTr="00AC70CC">
        <w:tc>
          <w:tcPr>
            <w:tcW w:w="696" w:type="dxa"/>
          </w:tcPr>
          <w:p w:rsidR="007956FA" w:rsidRDefault="00D31517" w:rsidP="005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31517" w:rsidRDefault="00D31517" w:rsidP="005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7" w:type="dxa"/>
          </w:tcPr>
          <w:p w:rsidR="00D31517" w:rsidRDefault="00D31517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985" w:type="dxa"/>
          </w:tcPr>
          <w:p w:rsidR="00D31517" w:rsidRDefault="00D31517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</w:tcPr>
          <w:p w:rsidR="00D31517" w:rsidRDefault="00D31517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DC6007" w:rsidRDefault="00DC6007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606028" w:rsidTr="00AC70CC">
        <w:tc>
          <w:tcPr>
            <w:tcW w:w="696" w:type="dxa"/>
          </w:tcPr>
          <w:p w:rsidR="00D31517" w:rsidRPr="007956FA" w:rsidRDefault="00D31517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:rsidR="00D31517" w:rsidRPr="00985029" w:rsidRDefault="007956FA" w:rsidP="0084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5208C0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155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молодежной политики в  </w:t>
            </w:r>
            <w:proofErr w:type="spellStart"/>
            <w:r w:rsidR="00DD6155" w:rsidRPr="0098502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AC6CA0">
              <w:rPr>
                <w:rFonts w:ascii="Times New Roman" w:hAnsi="Times New Roman" w:cs="Times New Roman"/>
                <w:sz w:val="24"/>
                <w:szCs w:val="24"/>
              </w:rPr>
              <w:t>дайбинском</w:t>
            </w:r>
            <w:proofErr w:type="spellEnd"/>
            <w:r w:rsidR="00AC6CA0">
              <w:rPr>
                <w:rFonts w:ascii="Times New Roman" w:hAnsi="Times New Roman" w:cs="Times New Roman"/>
                <w:sz w:val="24"/>
                <w:szCs w:val="24"/>
              </w:rPr>
              <w:t xml:space="preserve">  районе» на 2020</w:t>
            </w:r>
            <w:r w:rsidR="00D57C0A" w:rsidRPr="009850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C6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155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AA2411" w:rsidRPr="00985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4530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2411" w:rsidRPr="0098502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411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530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r w:rsidR="00AA2411" w:rsidRPr="00985029">
              <w:rPr>
                <w:rFonts w:ascii="Times New Roman" w:hAnsi="Times New Roman" w:cs="Times New Roman"/>
                <w:sz w:val="24"/>
                <w:szCs w:val="24"/>
              </w:rPr>
              <w:t>ановлением  Администрации</w:t>
            </w:r>
            <w:r w:rsidR="00E64530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4530" w:rsidRPr="009850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3331C">
              <w:rPr>
                <w:rFonts w:ascii="Times New Roman" w:hAnsi="Times New Roman" w:cs="Times New Roman"/>
                <w:sz w:val="24"/>
                <w:szCs w:val="24"/>
              </w:rPr>
              <w:t>. Бодайбо и района от 12.11.2019 № 2</w:t>
            </w:r>
            <w:r w:rsidR="00E64530" w:rsidRPr="00985029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133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530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985" w:type="dxa"/>
          </w:tcPr>
          <w:p w:rsidR="00D57C0A" w:rsidRPr="00985029" w:rsidRDefault="00DD6155" w:rsidP="00D5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31517" w:rsidRPr="00985029" w:rsidRDefault="00DD6155" w:rsidP="00D5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29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</w:tc>
        <w:tc>
          <w:tcPr>
            <w:tcW w:w="2409" w:type="dxa"/>
          </w:tcPr>
          <w:p w:rsidR="00D31517" w:rsidRDefault="00DD6155" w:rsidP="005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5029" w:rsidTr="00AC70CC">
        <w:tc>
          <w:tcPr>
            <w:tcW w:w="696" w:type="dxa"/>
          </w:tcPr>
          <w:p w:rsidR="00985029" w:rsidRPr="00985029" w:rsidRDefault="00985029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2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7" w:type="dxa"/>
          </w:tcPr>
          <w:p w:rsidR="00985029" w:rsidRPr="00985029" w:rsidRDefault="002C0F21" w:rsidP="0084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«Молодежь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="0013331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5C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31C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33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985029" w:rsidRPr="00985029" w:rsidRDefault="002C0F21" w:rsidP="00D5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409" w:type="dxa"/>
          </w:tcPr>
          <w:p w:rsidR="00985029" w:rsidRPr="00552C84" w:rsidRDefault="002C0F21" w:rsidP="005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5029" w:rsidTr="00AC70CC">
        <w:tc>
          <w:tcPr>
            <w:tcW w:w="696" w:type="dxa"/>
          </w:tcPr>
          <w:p w:rsidR="00985029" w:rsidRPr="005C7BED" w:rsidRDefault="00985029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7" w:type="dxa"/>
          </w:tcPr>
          <w:p w:rsidR="00985029" w:rsidRPr="00985029" w:rsidRDefault="002C0F21" w:rsidP="0084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1533F8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 и психотропными веществам</w:t>
            </w:r>
            <w:r w:rsidR="0013331C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proofErr w:type="spellStart"/>
            <w:r w:rsidR="0013331C"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 w:rsidR="0013331C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2020</w:t>
            </w:r>
            <w:r w:rsidR="001533F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33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3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985029" w:rsidRPr="00985029" w:rsidRDefault="002C0F21" w:rsidP="00D5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409" w:type="dxa"/>
          </w:tcPr>
          <w:p w:rsidR="00985029" w:rsidRPr="00552C84" w:rsidRDefault="002C0F21" w:rsidP="005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028" w:rsidTr="00AC70CC">
        <w:tc>
          <w:tcPr>
            <w:tcW w:w="696" w:type="dxa"/>
          </w:tcPr>
          <w:p w:rsidR="00D31517" w:rsidRPr="005C7BED" w:rsidRDefault="00DD6155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7" w:type="dxa"/>
          </w:tcPr>
          <w:p w:rsidR="00D31517" w:rsidRPr="00985029" w:rsidRDefault="005C7BED" w:rsidP="00FB0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5208C0" w:rsidRPr="0098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155" w:rsidRPr="00985029">
              <w:rPr>
                <w:rFonts w:ascii="Times New Roman" w:hAnsi="Times New Roman"/>
                <w:sz w:val="24"/>
                <w:szCs w:val="24"/>
              </w:rPr>
              <w:t>«Молодым с</w:t>
            </w:r>
            <w:r w:rsidR="0013331C">
              <w:rPr>
                <w:rFonts w:ascii="Times New Roman" w:hAnsi="Times New Roman"/>
                <w:sz w:val="24"/>
                <w:szCs w:val="24"/>
              </w:rPr>
              <w:t>емьям - доступное жилье» на 2020</w:t>
            </w:r>
            <w:r w:rsidR="00DD6155" w:rsidRPr="00985029">
              <w:rPr>
                <w:rFonts w:ascii="Times New Roman" w:hAnsi="Times New Roman"/>
                <w:sz w:val="24"/>
                <w:szCs w:val="24"/>
              </w:rPr>
              <w:t>-202</w:t>
            </w:r>
            <w:r w:rsidR="0013331C">
              <w:rPr>
                <w:rFonts w:ascii="Times New Roman" w:hAnsi="Times New Roman"/>
                <w:sz w:val="24"/>
                <w:szCs w:val="24"/>
              </w:rPr>
              <w:t>5</w:t>
            </w:r>
            <w:r w:rsidR="00DD6155" w:rsidRPr="009850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AA2411" w:rsidRPr="00985029">
              <w:rPr>
                <w:rFonts w:ascii="Times New Roman" w:hAnsi="Times New Roman"/>
                <w:sz w:val="24"/>
                <w:szCs w:val="24"/>
              </w:rPr>
              <w:t>, утв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64530" w:rsidRPr="00985029">
              <w:rPr>
                <w:rFonts w:ascii="Times New Roman" w:hAnsi="Times New Roman"/>
                <w:sz w:val="24"/>
                <w:szCs w:val="24"/>
              </w:rPr>
              <w:t xml:space="preserve"> пост</w:t>
            </w:r>
            <w:r w:rsidR="00FB0BE9">
              <w:rPr>
                <w:rFonts w:ascii="Times New Roman" w:hAnsi="Times New Roman"/>
                <w:sz w:val="24"/>
                <w:szCs w:val="24"/>
              </w:rPr>
              <w:t>.</w:t>
            </w:r>
            <w:r w:rsidR="00AA2411" w:rsidRPr="0098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A2411" w:rsidRPr="00985029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133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333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3331C">
              <w:rPr>
                <w:rFonts w:ascii="Times New Roman" w:hAnsi="Times New Roman"/>
                <w:sz w:val="24"/>
                <w:szCs w:val="24"/>
              </w:rPr>
              <w:t>. Бодайбо и района от 14</w:t>
            </w:r>
            <w:r w:rsidR="00E64530" w:rsidRPr="00985029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13331C">
              <w:rPr>
                <w:rFonts w:ascii="Times New Roman" w:hAnsi="Times New Roman"/>
                <w:sz w:val="24"/>
                <w:szCs w:val="24"/>
              </w:rPr>
              <w:t>9</w:t>
            </w:r>
            <w:r w:rsidR="00E64530" w:rsidRPr="0098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411" w:rsidRPr="009850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331C">
              <w:rPr>
                <w:rFonts w:ascii="Times New Roman" w:hAnsi="Times New Roman"/>
                <w:sz w:val="24"/>
                <w:szCs w:val="24"/>
              </w:rPr>
              <w:t>№ 227</w:t>
            </w:r>
            <w:r w:rsidR="00E64530" w:rsidRPr="00985029">
              <w:rPr>
                <w:rFonts w:ascii="Times New Roman" w:hAnsi="Times New Roman"/>
                <w:sz w:val="24"/>
                <w:szCs w:val="24"/>
              </w:rPr>
              <w:t>-</w:t>
            </w:r>
            <w:r w:rsidR="0013331C">
              <w:rPr>
                <w:rFonts w:ascii="Times New Roman" w:hAnsi="Times New Roman"/>
                <w:sz w:val="24"/>
                <w:szCs w:val="24"/>
              </w:rPr>
              <w:t>п</w:t>
            </w:r>
            <w:r w:rsidR="00E64530" w:rsidRPr="00985029">
              <w:rPr>
                <w:rFonts w:ascii="Times New Roman" w:hAnsi="Times New Roman"/>
                <w:sz w:val="24"/>
                <w:szCs w:val="24"/>
              </w:rPr>
              <w:t xml:space="preserve">п </w:t>
            </w:r>
          </w:p>
        </w:tc>
        <w:tc>
          <w:tcPr>
            <w:tcW w:w="1985" w:type="dxa"/>
          </w:tcPr>
          <w:p w:rsidR="00D31517" w:rsidRPr="00985029" w:rsidRDefault="00DD6155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29"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proofErr w:type="gramStart"/>
            <w:r w:rsidRPr="0098502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85029">
              <w:rPr>
                <w:rFonts w:ascii="Times New Roman" w:hAnsi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2409" w:type="dxa"/>
          </w:tcPr>
          <w:p w:rsidR="00D31517" w:rsidRDefault="00AA2411" w:rsidP="005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</w:t>
            </w:r>
          </w:p>
        </w:tc>
      </w:tr>
      <w:tr w:rsidR="00463974" w:rsidTr="00AC70CC">
        <w:trPr>
          <w:trHeight w:val="1681"/>
        </w:trPr>
        <w:tc>
          <w:tcPr>
            <w:tcW w:w="696" w:type="dxa"/>
          </w:tcPr>
          <w:p w:rsidR="00463974" w:rsidRPr="005C7BED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7" w:type="dxa"/>
          </w:tcPr>
          <w:p w:rsidR="00463974" w:rsidRDefault="00463974" w:rsidP="0084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</w:t>
            </w:r>
            <w:r w:rsidRPr="00583E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gramStart"/>
            <w:r w:rsidRPr="00583E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на 2020-2025</w:t>
            </w:r>
            <w:r w:rsidRPr="00583EE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утв.  постановлением Администрации г. Бодайбо и района от 12.11.2019 № 212-пп</w:t>
            </w:r>
          </w:p>
        </w:tc>
        <w:tc>
          <w:tcPr>
            <w:tcW w:w="1985" w:type="dxa"/>
          </w:tcPr>
          <w:p w:rsidR="004639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409" w:type="dxa"/>
          </w:tcPr>
          <w:p w:rsidR="00463974" w:rsidRDefault="00463974" w:rsidP="004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463974" w:rsidTr="00AC70CC">
        <w:tc>
          <w:tcPr>
            <w:tcW w:w="696" w:type="dxa"/>
          </w:tcPr>
          <w:p w:rsidR="00463974" w:rsidRPr="00985029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2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57" w:type="dxa"/>
          </w:tcPr>
          <w:p w:rsidR="00463974" w:rsidRDefault="00463974" w:rsidP="0084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«Организация составления и исполнения бюджета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района, управление муниципальными финансами»</w:t>
            </w:r>
          </w:p>
        </w:tc>
        <w:tc>
          <w:tcPr>
            <w:tcW w:w="1985" w:type="dxa"/>
          </w:tcPr>
          <w:p w:rsidR="004639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409" w:type="dxa"/>
          </w:tcPr>
          <w:p w:rsidR="00463974" w:rsidRDefault="00463974" w:rsidP="004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463974" w:rsidTr="00AC70CC">
        <w:tc>
          <w:tcPr>
            <w:tcW w:w="696" w:type="dxa"/>
          </w:tcPr>
          <w:p w:rsidR="00463974" w:rsidRPr="00985029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2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57" w:type="dxa"/>
          </w:tcPr>
          <w:p w:rsidR="00463974" w:rsidRPr="008F3472" w:rsidRDefault="00463974" w:rsidP="00846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эффективности бюджетных расходов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</w:t>
            </w:r>
          </w:p>
        </w:tc>
        <w:tc>
          <w:tcPr>
            <w:tcW w:w="1985" w:type="dxa"/>
          </w:tcPr>
          <w:p w:rsidR="00463974" w:rsidRDefault="00463974" w:rsidP="0002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409" w:type="dxa"/>
          </w:tcPr>
          <w:p w:rsidR="00463974" w:rsidRDefault="00463974" w:rsidP="004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отдел экономического анализа и прогнозирования, ГРБС</w:t>
            </w:r>
          </w:p>
        </w:tc>
      </w:tr>
      <w:tr w:rsidR="00463974" w:rsidTr="00AC70CC">
        <w:tc>
          <w:tcPr>
            <w:tcW w:w="696" w:type="dxa"/>
          </w:tcPr>
          <w:p w:rsidR="00463974" w:rsidRPr="004639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7" w:type="dxa"/>
          </w:tcPr>
          <w:p w:rsidR="00FB0BE9" w:rsidRDefault="00463974" w:rsidP="00FA2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«Муниципальная собственность и земельные правоотношения» на 2020-2025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годы, утв. постановлением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 от 12.11.2019   № 220-пп</w:t>
            </w:r>
          </w:p>
          <w:p w:rsidR="00FA29CB" w:rsidRDefault="00FA29CB" w:rsidP="00FA2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974" w:rsidRDefault="00463974" w:rsidP="0002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 и района</w:t>
            </w:r>
          </w:p>
        </w:tc>
        <w:tc>
          <w:tcPr>
            <w:tcW w:w="2409" w:type="dxa"/>
          </w:tcPr>
          <w:p w:rsidR="00463974" w:rsidRDefault="00463974" w:rsidP="004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 и земельным отношениям  </w:t>
            </w:r>
          </w:p>
        </w:tc>
      </w:tr>
      <w:tr w:rsidR="00463974" w:rsidTr="00AC70CC">
        <w:tc>
          <w:tcPr>
            <w:tcW w:w="696" w:type="dxa"/>
          </w:tcPr>
          <w:p w:rsidR="004639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657" w:type="dxa"/>
          </w:tcPr>
          <w:p w:rsidR="00463974" w:rsidRDefault="00463974" w:rsidP="0084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A39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DA39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3992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85" w:type="dxa"/>
          </w:tcPr>
          <w:p w:rsidR="004639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2409" w:type="dxa"/>
          </w:tcPr>
          <w:p w:rsidR="004639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  </w:t>
            </w:r>
          </w:p>
        </w:tc>
      </w:tr>
      <w:tr w:rsidR="00463974" w:rsidTr="00AC70CC">
        <w:tc>
          <w:tcPr>
            <w:tcW w:w="696" w:type="dxa"/>
          </w:tcPr>
          <w:p w:rsidR="004639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57" w:type="dxa"/>
          </w:tcPr>
          <w:p w:rsidR="00463974" w:rsidRDefault="00463974" w:rsidP="0084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A399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участков, расположенных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DA39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3992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4639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2409" w:type="dxa"/>
          </w:tcPr>
          <w:p w:rsidR="00463974" w:rsidRDefault="00463974" w:rsidP="00C9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  </w:t>
            </w:r>
          </w:p>
        </w:tc>
      </w:tr>
      <w:tr w:rsidR="00463974" w:rsidTr="00AC70CC">
        <w:tc>
          <w:tcPr>
            <w:tcW w:w="696" w:type="dxa"/>
          </w:tcPr>
          <w:p w:rsidR="00463974" w:rsidRPr="004639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7" w:type="dxa"/>
          </w:tcPr>
          <w:p w:rsidR="00463974" w:rsidRDefault="00463974" w:rsidP="0084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«Архитектура и градостроительство в муниципальном образовании г. Бодайбо и района» на 2020-2025 годы, утв. постановлением Администрации г. Бодайбо и района от 12.11.2019 № 219-пп</w:t>
            </w:r>
          </w:p>
        </w:tc>
        <w:tc>
          <w:tcPr>
            <w:tcW w:w="1985" w:type="dxa"/>
          </w:tcPr>
          <w:p w:rsidR="00463974" w:rsidRDefault="00463974" w:rsidP="006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2409" w:type="dxa"/>
          </w:tcPr>
          <w:p w:rsidR="00463974" w:rsidRDefault="00463974" w:rsidP="006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  </w:t>
            </w:r>
          </w:p>
        </w:tc>
      </w:tr>
      <w:tr w:rsidR="00463974" w:rsidTr="00AC70CC">
        <w:tc>
          <w:tcPr>
            <w:tcW w:w="696" w:type="dxa"/>
          </w:tcPr>
          <w:p w:rsidR="00463974" w:rsidRPr="00AD289F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9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57" w:type="dxa"/>
          </w:tcPr>
          <w:p w:rsidR="00463974" w:rsidRDefault="00463974" w:rsidP="0084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C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«Градостроительная деятельность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</w:t>
            </w:r>
          </w:p>
        </w:tc>
        <w:tc>
          <w:tcPr>
            <w:tcW w:w="1985" w:type="dxa"/>
          </w:tcPr>
          <w:p w:rsidR="00463974" w:rsidRDefault="00463974" w:rsidP="006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2409" w:type="dxa"/>
          </w:tcPr>
          <w:p w:rsidR="00463974" w:rsidRDefault="00463974" w:rsidP="006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  </w:t>
            </w:r>
          </w:p>
        </w:tc>
      </w:tr>
      <w:tr w:rsidR="00463974" w:rsidTr="00AC70CC">
        <w:tc>
          <w:tcPr>
            <w:tcW w:w="696" w:type="dxa"/>
          </w:tcPr>
          <w:p w:rsidR="00463974" w:rsidRPr="00AD289F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9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57" w:type="dxa"/>
          </w:tcPr>
          <w:p w:rsidR="00463974" w:rsidRDefault="00463974" w:rsidP="0084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C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распространения наружной рекламы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</w:t>
            </w:r>
          </w:p>
        </w:tc>
        <w:tc>
          <w:tcPr>
            <w:tcW w:w="1985" w:type="dxa"/>
          </w:tcPr>
          <w:p w:rsidR="00463974" w:rsidRDefault="00463974" w:rsidP="006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2409" w:type="dxa"/>
          </w:tcPr>
          <w:p w:rsidR="00463974" w:rsidRDefault="00463974" w:rsidP="006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  </w:t>
            </w:r>
          </w:p>
        </w:tc>
      </w:tr>
      <w:tr w:rsidR="00463974" w:rsidRPr="00985029" w:rsidTr="00AC70CC">
        <w:tc>
          <w:tcPr>
            <w:tcW w:w="696" w:type="dxa"/>
          </w:tcPr>
          <w:p w:rsidR="00463974" w:rsidRPr="00FC27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7" w:type="dxa"/>
          </w:tcPr>
          <w:p w:rsidR="00463974" w:rsidRPr="00985029" w:rsidRDefault="00FC2774" w:rsidP="00846A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63974" w:rsidRPr="00985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культуры </w:t>
            </w:r>
            <w:proofErr w:type="spellStart"/>
            <w:r w:rsidR="00463974" w:rsidRPr="00985029">
              <w:rPr>
                <w:rFonts w:ascii="Times New Roman" w:eastAsia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="00463974" w:rsidRPr="00985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63974" w:rsidRPr="00985029" w:rsidRDefault="00463974" w:rsidP="00846A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2020</w:t>
            </w:r>
            <w:r w:rsidRPr="0098502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5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годы, утв</w:t>
            </w:r>
            <w:r w:rsidR="00FC2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85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постановлением  Администрации </w:t>
            </w:r>
            <w:proofErr w:type="gramStart"/>
            <w:r w:rsidRPr="0098502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5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Бодайбо и района </w:t>
            </w:r>
          </w:p>
          <w:p w:rsidR="00463974" w:rsidRPr="00985029" w:rsidRDefault="00463974" w:rsidP="00846A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12</w:t>
            </w:r>
            <w:r w:rsidRPr="00985029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№ 218</w:t>
            </w:r>
            <w:r w:rsidRPr="0098502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463974" w:rsidRPr="00985029" w:rsidRDefault="00463974" w:rsidP="0017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409" w:type="dxa"/>
          </w:tcPr>
          <w:p w:rsidR="00463974" w:rsidRPr="00985029" w:rsidRDefault="00463974" w:rsidP="0017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</w:tc>
      </w:tr>
      <w:tr w:rsidR="00463974" w:rsidTr="00AC70CC">
        <w:tc>
          <w:tcPr>
            <w:tcW w:w="696" w:type="dxa"/>
          </w:tcPr>
          <w:p w:rsidR="00463974" w:rsidRPr="00FA29CB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7" w:type="dxa"/>
          </w:tcPr>
          <w:p w:rsidR="00463974" w:rsidRPr="00183BE6" w:rsidRDefault="00FC2774" w:rsidP="00846A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  <w:r w:rsidR="00463974" w:rsidRPr="00183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«Развитие системы  образования </w:t>
            </w:r>
            <w:proofErr w:type="spellStart"/>
            <w:r w:rsidR="00463974" w:rsidRPr="00183BE6">
              <w:rPr>
                <w:rFonts w:ascii="Times New Roman" w:eastAsia="Calibri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="00463974" w:rsidRPr="00183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</w:t>
            </w:r>
            <w:r w:rsidR="00463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</w:t>
            </w:r>
            <w:r w:rsidR="00463974" w:rsidRPr="00183BE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4639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63974" w:rsidRPr="00183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годы,   утв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63974" w:rsidRPr="00183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постановлением Администрации </w:t>
            </w:r>
            <w:r w:rsidR="00463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397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463974">
              <w:rPr>
                <w:rFonts w:ascii="Times New Roman" w:eastAsia="Calibri" w:hAnsi="Times New Roman" w:cs="Times New Roman"/>
                <w:sz w:val="24"/>
                <w:szCs w:val="24"/>
              </w:rPr>
              <w:t>. Бодайбо и района от 13</w:t>
            </w:r>
            <w:r w:rsidR="00463974" w:rsidRPr="00183BE6"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 w:rsidR="00463974">
              <w:rPr>
                <w:rFonts w:ascii="Times New Roman" w:eastAsia="Calibri" w:hAnsi="Times New Roman" w:cs="Times New Roman"/>
                <w:sz w:val="24"/>
                <w:szCs w:val="24"/>
              </w:rPr>
              <w:t>9 № 221</w:t>
            </w:r>
            <w:r w:rsidR="00463974" w:rsidRPr="00183B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6397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63974" w:rsidRPr="00183BE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463974" w:rsidRPr="00985029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2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09" w:type="dxa"/>
          </w:tcPr>
          <w:p w:rsidR="00463974" w:rsidRPr="00985029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2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63974" w:rsidRPr="00985029" w:rsidTr="00AC70CC">
        <w:tc>
          <w:tcPr>
            <w:tcW w:w="696" w:type="dxa"/>
          </w:tcPr>
          <w:p w:rsidR="00463974" w:rsidRPr="00FC27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7" w:type="dxa"/>
          </w:tcPr>
          <w:p w:rsidR="00463974" w:rsidRPr="00985029" w:rsidRDefault="00FC2774" w:rsidP="0084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в </w:t>
            </w:r>
            <w:proofErr w:type="spellStart"/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 годы,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 </w:t>
            </w:r>
            <w:proofErr w:type="gramStart"/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9 № 217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463974" w:rsidRPr="00985029" w:rsidRDefault="00463974" w:rsidP="00FC2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850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5029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409" w:type="dxa"/>
          </w:tcPr>
          <w:p w:rsidR="00463974" w:rsidRPr="00985029" w:rsidRDefault="00463974" w:rsidP="00FC2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29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974" w:rsidTr="00AC70CC">
        <w:tc>
          <w:tcPr>
            <w:tcW w:w="696" w:type="dxa"/>
          </w:tcPr>
          <w:p w:rsidR="00463974" w:rsidRPr="00FC27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7" w:type="dxa"/>
          </w:tcPr>
          <w:p w:rsidR="00463974" w:rsidRPr="00985029" w:rsidRDefault="00FC2774" w:rsidP="00FB0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AC7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proofErr w:type="gramEnd"/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, реконструкция, капитальные и текущие ремонты объектов  </w:t>
            </w:r>
            <w:proofErr w:type="spellStart"/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FB0BE9">
              <w:rPr>
                <w:rFonts w:ascii="Times New Roman" w:hAnsi="Times New Roman" w:cs="Times New Roman"/>
                <w:sz w:val="24"/>
                <w:szCs w:val="24"/>
              </w:rPr>
              <w:t>паль-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</w:t>
            </w:r>
            <w:proofErr w:type="spellEnd"/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муници</w:t>
            </w:r>
            <w:r w:rsidR="00FB0BE9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FB0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  г. Бодайбо и района»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 годы,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r w:rsidR="00FB0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proofErr w:type="gramStart"/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. Бодайбо и района от 1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9 № 225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3974" w:rsidRPr="00985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463974" w:rsidRPr="002C0F21" w:rsidRDefault="00463974" w:rsidP="00FC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      </w:t>
            </w:r>
            <w:proofErr w:type="gramStart"/>
            <w:r w:rsidRPr="002C0F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0F21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409" w:type="dxa"/>
          </w:tcPr>
          <w:p w:rsidR="00463974" w:rsidRDefault="00846AAA" w:rsidP="00FC2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463974" w:rsidRPr="00846AAA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  <w:p w:rsidR="00846AAA" w:rsidRPr="00846AAA" w:rsidRDefault="00846AAA" w:rsidP="00FC2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</w:t>
            </w:r>
          </w:p>
        </w:tc>
      </w:tr>
      <w:tr w:rsidR="00463974" w:rsidTr="00AC70CC">
        <w:tc>
          <w:tcPr>
            <w:tcW w:w="696" w:type="dxa"/>
          </w:tcPr>
          <w:p w:rsidR="00463974" w:rsidRPr="00FC27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57" w:type="dxa"/>
          </w:tcPr>
          <w:p w:rsidR="00463974" w:rsidRDefault="00FC2774" w:rsidP="0084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3974" w:rsidRPr="00BA2EF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территории муниципального образования </w:t>
            </w:r>
            <w:proofErr w:type="gramStart"/>
            <w:r w:rsidR="00463974" w:rsidRPr="00BA2E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63974" w:rsidRPr="00BA2EF7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района» 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 xml:space="preserve"> на 2020-2025</w:t>
            </w:r>
            <w:r w:rsidR="00463974" w:rsidRPr="00BA2EF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,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 г. Бодайбо и района от 14.11.2019 № 226-пп</w:t>
            </w:r>
          </w:p>
        </w:tc>
        <w:tc>
          <w:tcPr>
            <w:tcW w:w="1985" w:type="dxa"/>
          </w:tcPr>
          <w:p w:rsidR="00463974" w:rsidRDefault="00463974" w:rsidP="00FC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Бодайбо </w:t>
            </w:r>
            <w:r w:rsidRPr="00BA2EF7">
              <w:rPr>
                <w:rFonts w:ascii="Times New Roman" w:hAnsi="Times New Roman" w:cs="Times New Roman"/>
                <w:sz w:val="24"/>
                <w:szCs w:val="24"/>
              </w:rPr>
              <w:t xml:space="preserve"> и района</w:t>
            </w:r>
          </w:p>
        </w:tc>
        <w:tc>
          <w:tcPr>
            <w:tcW w:w="2409" w:type="dxa"/>
          </w:tcPr>
          <w:p w:rsidR="00463974" w:rsidRPr="00913F5E" w:rsidRDefault="00463974" w:rsidP="00BC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974" w:rsidRDefault="00463974" w:rsidP="00BC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5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974" w:rsidRDefault="00463974" w:rsidP="00BC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«Архив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района»;</w:t>
            </w:r>
          </w:p>
          <w:p w:rsidR="00463974" w:rsidRDefault="00463974" w:rsidP="00BC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«Централизованная бухгалтерия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района»,</w:t>
            </w:r>
          </w:p>
          <w:p w:rsidR="00463974" w:rsidRDefault="00463974" w:rsidP="0079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«ЕДДС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района», </w:t>
            </w:r>
            <w:r w:rsidR="007960F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промышленной политики,  ЖКХ, транспорта и связи</w:t>
            </w:r>
          </w:p>
        </w:tc>
      </w:tr>
      <w:tr w:rsidR="00463974" w:rsidTr="00AC70CC">
        <w:tc>
          <w:tcPr>
            <w:tcW w:w="696" w:type="dxa"/>
          </w:tcPr>
          <w:p w:rsidR="004639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657" w:type="dxa"/>
          </w:tcPr>
          <w:p w:rsidR="007960F2" w:rsidRDefault="007960F2" w:rsidP="0065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A29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муниципального управления» </w:t>
            </w:r>
            <w:proofErr w:type="gramStart"/>
            <w:r w:rsidR="004639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6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974" w:rsidRDefault="00463974" w:rsidP="0065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796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 годы</w:t>
            </w:r>
          </w:p>
        </w:tc>
        <w:tc>
          <w:tcPr>
            <w:tcW w:w="1985" w:type="dxa"/>
          </w:tcPr>
          <w:p w:rsidR="00463974" w:rsidRDefault="00463974" w:rsidP="0079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409" w:type="dxa"/>
          </w:tcPr>
          <w:p w:rsidR="00463974" w:rsidRDefault="00463974" w:rsidP="00BC2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«Архив </w:t>
            </w:r>
          </w:p>
          <w:p w:rsidR="00463974" w:rsidRDefault="00463974" w:rsidP="00BC2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</w:t>
            </w:r>
            <w:r w:rsidR="00796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974" w:rsidRDefault="00463974" w:rsidP="00BC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«ЕДДС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</w:t>
            </w:r>
            <w:r w:rsidR="00796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«Централизованная бухгалтерия г. Бодайбо и района»</w:t>
            </w:r>
          </w:p>
        </w:tc>
      </w:tr>
      <w:tr w:rsidR="00463974" w:rsidTr="00AC70CC">
        <w:tc>
          <w:tcPr>
            <w:tcW w:w="696" w:type="dxa"/>
          </w:tcPr>
          <w:p w:rsidR="004639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657" w:type="dxa"/>
          </w:tcPr>
          <w:p w:rsidR="00463974" w:rsidRPr="00D57C0A" w:rsidRDefault="007960F2" w:rsidP="00FA29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A29C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463974" w:rsidRPr="002C0F21">
              <w:rPr>
                <w:rFonts w:ascii="Times New Roman" w:hAnsi="Times New Roman" w:cs="Times New Roman"/>
                <w:sz w:val="24"/>
                <w:szCs w:val="24"/>
              </w:rPr>
              <w:t xml:space="preserve">«Содействие развитию малого и среднего предпринимательства </w:t>
            </w:r>
            <w:proofErr w:type="gramStart"/>
            <w:r w:rsidR="00463974" w:rsidRPr="002C0F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63974" w:rsidRPr="002C0F21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района» 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463974" w:rsidRPr="002C0F2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974" w:rsidRPr="002C0F2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463974" w:rsidRDefault="00463974" w:rsidP="0079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409" w:type="dxa"/>
          </w:tcPr>
          <w:p w:rsidR="00463974" w:rsidRDefault="007960F2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</w:t>
            </w:r>
          </w:p>
        </w:tc>
      </w:tr>
      <w:tr w:rsidR="00463974" w:rsidTr="00AC70CC">
        <w:tc>
          <w:tcPr>
            <w:tcW w:w="696" w:type="dxa"/>
          </w:tcPr>
          <w:p w:rsidR="00463974" w:rsidRDefault="00463974" w:rsidP="00F1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657" w:type="dxa"/>
          </w:tcPr>
          <w:p w:rsidR="00463974" w:rsidRPr="002C0F21" w:rsidRDefault="007960F2" w:rsidP="00FA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Подпрограмма </w:t>
            </w:r>
            <w:r w:rsidR="00FA29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</w:t>
            </w:r>
            <w:r w:rsidR="00463974" w:rsidRPr="002C0F21">
              <w:rPr>
                <w:rFonts w:ascii="Times New Roman" w:eastAsiaTheme="minorEastAsia" w:hAnsi="Times New Roman" w:cs="Times New Roman"/>
                <w:sz w:val="24"/>
                <w:szCs w:val="24"/>
              </w:rPr>
              <w:t>«Профилактика терроризма и экстремизма в</w:t>
            </w:r>
            <w:r w:rsidR="008E1A5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муниципально</w:t>
            </w:r>
            <w:r w:rsidR="00655431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="008E1A5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образования</w:t>
            </w:r>
            <w:r w:rsidR="00463974" w:rsidRPr="002C0F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3974" w:rsidRPr="002C0F21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End"/>
            <w:r w:rsidR="00463974" w:rsidRPr="002C0F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463974">
              <w:rPr>
                <w:rFonts w:ascii="Times New Roman" w:eastAsiaTheme="minorEastAsia" w:hAnsi="Times New Roman" w:cs="Times New Roman"/>
                <w:sz w:val="24"/>
                <w:szCs w:val="24"/>
              </w:rPr>
              <w:t>Бодайбо и района» на 2020</w:t>
            </w:r>
            <w:r w:rsidR="00463974" w:rsidRPr="002C0F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202</w:t>
            </w:r>
            <w:r w:rsidR="0046397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463974" w:rsidRPr="002C0F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463974" w:rsidRDefault="00463974" w:rsidP="006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409" w:type="dxa"/>
          </w:tcPr>
          <w:p w:rsidR="00463974" w:rsidRDefault="00463974" w:rsidP="006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ГО  ЧС</w:t>
            </w:r>
          </w:p>
        </w:tc>
      </w:tr>
      <w:tr w:rsidR="00463974" w:rsidTr="00AC70CC">
        <w:tc>
          <w:tcPr>
            <w:tcW w:w="696" w:type="dxa"/>
          </w:tcPr>
          <w:p w:rsidR="004639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657" w:type="dxa"/>
          </w:tcPr>
          <w:p w:rsidR="00463974" w:rsidRDefault="007960F2" w:rsidP="0065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A29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 xml:space="preserve">«Кадровое обеспечение  учреждений образования, культуры, здравоохранения  </w:t>
            </w:r>
            <w:r w:rsidR="008E1A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3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63974">
              <w:rPr>
                <w:rFonts w:ascii="Times New Roman" w:hAnsi="Times New Roman" w:cs="Times New Roman"/>
                <w:sz w:val="24"/>
                <w:szCs w:val="24"/>
              </w:rPr>
              <w:t>. Бодайбо и района» на 2020-2025годы</w:t>
            </w:r>
          </w:p>
        </w:tc>
        <w:tc>
          <w:tcPr>
            <w:tcW w:w="1985" w:type="dxa"/>
          </w:tcPr>
          <w:p w:rsidR="004639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409" w:type="dxa"/>
          </w:tcPr>
          <w:p w:rsidR="00463974" w:rsidRDefault="00463974" w:rsidP="005F1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463974" w:rsidRDefault="00463974" w:rsidP="005F1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культуры;</w:t>
            </w:r>
          </w:p>
          <w:p w:rsidR="00463974" w:rsidRDefault="007960F2" w:rsidP="005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  </w:t>
            </w:r>
          </w:p>
        </w:tc>
      </w:tr>
      <w:tr w:rsidR="00463974" w:rsidTr="00AC70CC">
        <w:tc>
          <w:tcPr>
            <w:tcW w:w="696" w:type="dxa"/>
          </w:tcPr>
          <w:p w:rsidR="004639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4657" w:type="dxa"/>
          </w:tcPr>
          <w:p w:rsidR="00463974" w:rsidRPr="002C0F21" w:rsidRDefault="008E1A5F" w:rsidP="0065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A29C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974" w:rsidRPr="002C0F21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="00463974" w:rsidRPr="002C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3974" w:rsidRPr="002C0F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63974" w:rsidRPr="002C0F21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 района» 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463974" w:rsidRPr="002C0F2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974" w:rsidRPr="002C0F2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4639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409" w:type="dxa"/>
          </w:tcPr>
          <w:p w:rsidR="00463974" w:rsidRDefault="00463974" w:rsidP="006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 ЧС </w:t>
            </w:r>
          </w:p>
        </w:tc>
      </w:tr>
      <w:tr w:rsidR="00463974" w:rsidTr="00AC70CC">
        <w:tc>
          <w:tcPr>
            <w:tcW w:w="696" w:type="dxa"/>
          </w:tcPr>
          <w:p w:rsidR="00463974" w:rsidRDefault="00463974" w:rsidP="00F1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657" w:type="dxa"/>
          </w:tcPr>
          <w:p w:rsidR="00463974" w:rsidRPr="002C0F21" w:rsidRDefault="008E1A5F" w:rsidP="00F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A29C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63974" w:rsidRPr="002C0F21">
              <w:rPr>
                <w:rFonts w:ascii="Times New Roman" w:hAnsi="Times New Roman" w:cs="Times New Roman"/>
                <w:sz w:val="24"/>
                <w:szCs w:val="24"/>
              </w:rPr>
              <w:t xml:space="preserve">«Защита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463974" w:rsidRPr="002C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3974" w:rsidRPr="002C0F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63974" w:rsidRPr="002C0F21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района» 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на 2020-2022</w:t>
            </w:r>
            <w:r w:rsidR="00463974" w:rsidRPr="002C0F2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463974" w:rsidRPr="002C0F21" w:rsidRDefault="00463974" w:rsidP="000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C0F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0F21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409" w:type="dxa"/>
          </w:tcPr>
          <w:p w:rsidR="00463974" w:rsidRPr="00606028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промышленной политики, ЖКХ, транспорта и связи</w:t>
            </w:r>
          </w:p>
        </w:tc>
      </w:tr>
      <w:tr w:rsidR="00463974" w:rsidTr="00AC70CC">
        <w:tc>
          <w:tcPr>
            <w:tcW w:w="696" w:type="dxa"/>
          </w:tcPr>
          <w:p w:rsidR="00463974" w:rsidRPr="008E1A5F" w:rsidRDefault="00463974" w:rsidP="00F1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7" w:type="dxa"/>
          </w:tcPr>
          <w:p w:rsidR="00463974" w:rsidRPr="00183BE6" w:rsidRDefault="008E1A5F" w:rsidP="00F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463974" w:rsidRPr="00183BE6">
              <w:rPr>
                <w:rFonts w:ascii="Times New Roman" w:hAnsi="Times New Roman" w:cs="Times New Roman"/>
                <w:sz w:val="24"/>
                <w:szCs w:val="24"/>
              </w:rPr>
              <w:t xml:space="preserve"> «Семья и д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 w:rsidR="00463974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="00463974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2020</w:t>
            </w:r>
            <w:r w:rsidR="00463974" w:rsidRPr="00183BE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974" w:rsidRPr="00183BE6">
              <w:rPr>
                <w:rFonts w:ascii="Times New Roman" w:hAnsi="Times New Roman" w:cs="Times New Roman"/>
                <w:sz w:val="24"/>
                <w:szCs w:val="24"/>
              </w:rPr>
              <w:t xml:space="preserve"> годы, утв</w:t>
            </w:r>
            <w:r w:rsidR="00F14E31">
              <w:rPr>
                <w:rFonts w:ascii="Times New Roman" w:hAnsi="Times New Roman" w:cs="Times New Roman"/>
                <w:sz w:val="24"/>
                <w:szCs w:val="24"/>
              </w:rPr>
              <w:t>ержденная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974" w:rsidRPr="00183BE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proofErr w:type="gramStart"/>
            <w:r w:rsidR="00463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63974">
              <w:rPr>
                <w:rFonts w:ascii="Times New Roman" w:hAnsi="Times New Roman" w:cs="Times New Roman"/>
                <w:sz w:val="24"/>
                <w:szCs w:val="24"/>
              </w:rPr>
              <w:t>. Бодайбо и района от 13.11</w:t>
            </w:r>
            <w:r w:rsidR="00463974" w:rsidRPr="00183B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9 № 223</w:t>
            </w:r>
            <w:r w:rsidR="00463974" w:rsidRPr="00183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3974" w:rsidRPr="00183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463974" w:rsidRPr="00183BE6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83B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3BE6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409" w:type="dxa"/>
          </w:tcPr>
          <w:p w:rsidR="00463974" w:rsidRDefault="00463974" w:rsidP="007C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исполнению отдельных полномочий</w:t>
            </w:r>
          </w:p>
        </w:tc>
      </w:tr>
      <w:tr w:rsidR="00463974" w:rsidTr="00AC70CC">
        <w:tc>
          <w:tcPr>
            <w:tcW w:w="696" w:type="dxa"/>
          </w:tcPr>
          <w:p w:rsidR="00463974" w:rsidRPr="008E1A5F" w:rsidRDefault="00463974" w:rsidP="00F1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7" w:type="dxa"/>
          </w:tcPr>
          <w:p w:rsidR="00463974" w:rsidRPr="00183BE6" w:rsidRDefault="008E1A5F" w:rsidP="00F1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463974" w:rsidRPr="00183BE6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социально-значимых заболеваний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3974" w:rsidRPr="00183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дайбинского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="00463974" w:rsidRPr="00183BE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974" w:rsidRPr="00183BE6">
              <w:rPr>
                <w:rFonts w:ascii="Times New Roman" w:hAnsi="Times New Roman" w:cs="Times New Roman"/>
                <w:sz w:val="24"/>
                <w:szCs w:val="24"/>
              </w:rPr>
              <w:t xml:space="preserve"> годы,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974" w:rsidRPr="00183BE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proofErr w:type="gramStart"/>
            <w:r w:rsidR="00463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63974">
              <w:rPr>
                <w:rFonts w:ascii="Times New Roman" w:hAnsi="Times New Roman" w:cs="Times New Roman"/>
                <w:sz w:val="24"/>
                <w:szCs w:val="24"/>
              </w:rPr>
              <w:t>. Бодайбо и района от 13</w:t>
            </w:r>
            <w:r w:rsidR="00463974" w:rsidRPr="00183B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974" w:rsidRPr="00183B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3974">
              <w:rPr>
                <w:rFonts w:ascii="Times New Roman" w:hAnsi="Times New Roman" w:cs="Times New Roman"/>
                <w:sz w:val="24"/>
                <w:szCs w:val="24"/>
              </w:rPr>
              <w:t>9  № 222</w:t>
            </w:r>
            <w:r w:rsidR="00463974" w:rsidRPr="00183BE6">
              <w:rPr>
                <w:rFonts w:ascii="Times New Roman" w:hAnsi="Times New Roman" w:cs="Times New Roman"/>
                <w:sz w:val="24"/>
                <w:szCs w:val="24"/>
              </w:rPr>
              <w:t>-пп</w:t>
            </w:r>
          </w:p>
        </w:tc>
        <w:tc>
          <w:tcPr>
            <w:tcW w:w="1985" w:type="dxa"/>
          </w:tcPr>
          <w:p w:rsidR="00463974" w:rsidRPr="00183BE6" w:rsidRDefault="00463974" w:rsidP="0002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83B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3BE6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409" w:type="dxa"/>
          </w:tcPr>
          <w:p w:rsidR="00463974" w:rsidRDefault="00463974" w:rsidP="0002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исполнению отдельных полномочий</w:t>
            </w:r>
          </w:p>
        </w:tc>
      </w:tr>
    </w:tbl>
    <w:p w:rsidR="00D31517" w:rsidRPr="007C0EBE" w:rsidRDefault="00D31517" w:rsidP="007C0E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1517" w:rsidRPr="007C0EBE" w:rsidSect="00FB0BE9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0EBE"/>
    <w:rsid w:val="00087656"/>
    <w:rsid w:val="000B760B"/>
    <w:rsid w:val="001257C5"/>
    <w:rsid w:val="0013331C"/>
    <w:rsid w:val="001533F8"/>
    <w:rsid w:val="00175D71"/>
    <w:rsid w:val="00183BE6"/>
    <w:rsid w:val="002669EF"/>
    <w:rsid w:val="002C0C5A"/>
    <w:rsid w:val="002C0F21"/>
    <w:rsid w:val="003B23C4"/>
    <w:rsid w:val="003C62B7"/>
    <w:rsid w:val="003F7FA9"/>
    <w:rsid w:val="00463974"/>
    <w:rsid w:val="004F4A66"/>
    <w:rsid w:val="005208C0"/>
    <w:rsid w:val="005361A8"/>
    <w:rsid w:val="005C7BED"/>
    <w:rsid w:val="005F17CF"/>
    <w:rsid w:val="00606028"/>
    <w:rsid w:val="00655431"/>
    <w:rsid w:val="0071539E"/>
    <w:rsid w:val="0079000A"/>
    <w:rsid w:val="007934B1"/>
    <w:rsid w:val="007956FA"/>
    <w:rsid w:val="007960F2"/>
    <w:rsid w:val="007B41DD"/>
    <w:rsid w:val="007C0EBE"/>
    <w:rsid w:val="00843E7F"/>
    <w:rsid w:val="00846AAA"/>
    <w:rsid w:val="00890A46"/>
    <w:rsid w:val="008C21BC"/>
    <w:rsid w:val="008E1A5F"/>
    <w:rsid w:val="00985029"/>
    <w:rsid w:val="00A06748"/>
    <w:rsid w:val="00A14000"/>
    <w:rsid w:val="00AA2411"/>
    <w:rsid w:val="00AC6CA0"/>
    <w:rsid w:val="00AC70CC"/>
    <w:rsid w:val="00AD289F"/>
    <w:rsid w:val="00B70FB7"/>
    <w:rsid w:val="00B81693"/>
    <w:rsid w:val="00B845EB"/>
    <w:rsid w:val="00BC2A20"/>
    <w:rsid w:val="00BD42A9"/>
    <w:rsid w:val="00BD70B0"/>
    <w:rsid w:val="00C1029A"/>
    <w:rsid w:val="00C36257"/>
    <w:rsid w:val="00C95EE1"/>
    <w:rsid w:val="00D31517"/>
    <w:rsid w:val="00D57C0A"/>
    <w:rsid w:val="00D83BA1"/>
    <w:rsid w:val="00DC2DF8"/>
    <w:rsid w:val="00DC6007"/>
    <w:rsid w:val="00DD6155"/>
    <w:rsid w:val="00DF4879"/>
    <w:rsid w:val="00E64530"/>
    <w:rsid w:val="00EC7A94"/>
    <w:rsid w:val="00F033F5"/>
    <w:rsid w:val="00F130F0"/>
    <w:rsid w:val="00F14E31"/>
    <w:rsid w:val="00F156FD"/>
    <w:rsid w:val="00FA29CB"/>
    <w:rsid w:val="00FB0BE9"/>
    <w:rsid w:val="00FC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606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Олеся</cp:lastModifiedBy>
  <cp:revision>34</cp:revision>
  <cp:lastPrinted>2020-02-14T02:16:00Z</cp:lastPrinted>
  <dcterms:created xsi:type="dcterms:W3CDTF">2015-03-27T04:33:00Z</dcterms:created>
  <dcterms:modified xsi:type="dcterms:W3CDTF">2020-03-11T10:32:00Z</dcterms:modified>
</cp:coreProperties>
</file>